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8B0F" w14:textId="15046CC6"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第四十二号の十一様式（第八条の二</w:t>
      </w:r>
      <w:r w:rsidR="00334839">
        <w:rPr>
          <w:rFonts w:ascii="ＭＳ 明朝" w:hAnsi="ＭＳ 明朝" w:hint="eastAsia"/>
          <w:color w:val="auto"/>
        </w:rPr>
        <w:t>の六</w:t>
      </w:r>
      <w:r w:rsidRPr="008B01B7">
        <w:rPr>
          <w:rFonts w:ascii="ＭＳ 明朝" w:hAnsi="ＭＳ 明朝" w:hint="eastAsia"/>
          <w:color w:val="auto"/>
        </w:rPr>
        <w:t>関係）（Ａ４）</w:t>
      </w:r>
    </w:p>
    <w:p w14:paraId="6AF5727B" w14:textId="77777777" w:rsidR="003B3B9C" w:rsidRPr="008B01B7" w:rsidRDefault="003B3B9C">
      <w:pPr>
        <w:rPr>
          <w:rFonts w:ascii="ＭＳ 明朝" w:hAnsi="ＭＳ 明朝" w:cs="Times New Roman"/>
          <w:color w:val="auto"/>
          <w:spacing w:val="24"/>
        </w:rPr>
      </w:pPr>
    </w:p>
    <w:p w14:paraId="6535DACB" w14:textId="2D8ECFE3"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の規定による</w:t>
      </w:r>
    </w:p>
    <w:p w14:paraId="5E179AF3"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14:paraId="4AA04A1F"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14:paraId="02486C0B" w14:textId="77777777" w:rsidR="003B3B9C" w:rsidRPr="008B01B7" w:rsidRDefault="003B3B9C">
      <w:pPr>
        <w:rPr>
          <w:rFonts w:ascii="ＭＳ 明朝" w:hAnsi="ＭＳ 明朝" w:cs="Times New Roman"/>
          <w:color w:val="auto"/>
          <w:spacing w:val="24"/>
        </w:rPr>
      </w:pPr>
    </w:p>
    <w:p w14:paraId="2F65A13D" w14:textId="2AE0724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の規定により計画の変更を通知します。</w:t>
      </w:r>
    </w:p>
    <w:p w14:paraId="68E76053" w14:textId="77777777" w:rsidR="003B3B9C" w:rsidRPr="00334839" w:rsidRDefault="003B3B9C">
      <w:pPr>
        <w:rPr>
          <w:rFonts w:ascii="ＭＳ 明朝" w:hAnsi="ＭＳ 明朝" w:cs="Times New Roman"/>
          <w:color w:val="auto"/>
          <w:spacing w:val="24"/>
        </w:rPr>
      </w:pPr>
    </w:p>
    <w:p w14:paraId="0F6745B8" w14:textId="7E6E94CF" w:rsidR="003B3B9C" w:rsidRPr="008B01B7" w:rsidRDefault="00910D52">
      <w:pPr>
        <w:rPr>
          <w:rFonts w:ascii="ＭＳ 明朝" w:hAnsi="ＭＳ 明朝" w:cs="Times New Roman"/>
          <w:color w:val="auto"/>
          <w:spacing w:val="24"/>
        </w:rPr>
      </w:pPr>
      <w:r>
        <w:rPr>
          <w:rFonts w:ascii="ＭＳ 明朝" w:hAnsi="ＭＳ 明朝" w:hint="eastAsia"/>
          <w:color w:val="auto"/>
        </w:rPr>
        <w:t>建築主事等</w:t>
      </w:r>
      <w:r w:rsidR="00334839">
        <w:rPr>
          <w:rFonts w:ascii="ＭＳ 明朝" w:hAnsi="ＭＳ 明朝" w:hint="eastAsia"/>
          <w:color w:val="auto"/>
        </w:rPr>
        <w:t>又は指定確認検査機関</w:t>
      </w:r>
      <w:r w:rsidR="003B3B9C" w:rsidRPr="008B01B7">
        <w:rPr>
          <w:rFonts w:ascii="ＭＳ 明朝" w:hAnsi="ＭＳ 明朝" w:hint="eastAsia"/>
          <w:color w:val="auto"/>
        </w:rPr>
        <w:t xml:space="preserve">　　　　　　　　　　様</w:t>
      </w:r>
    </w:p>
    <w:p w14:paraId="07EA5719" w14:textId="77777777"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14:paraId="441C16D9" w14:textId="77777777"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14:paraId="04A56897" w14:textId="77777777"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14:paraId="0F25108A" w14:textId="77777777">
        <w:trPr>
          <w:trHeight w:val="362"/>
        </w:trPr>
        <w:tc>
          <w:tcPr>
            <w:tcW w:w="8941" w:type="dxa"/>
            <w:tcBorders>
              <w:top w:val="single" w:sz="4" w:space="0" w:color="000000"/>
              <w:left w:val="nil"/>
              <w:bottom w:val="nil"/>
              <w:right w:val="nil"/>
            </w:tcBorders>
          </w:tcPr>
          <w:p w14:paraId="58AA0F9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BF83B34" w14:textId="6F3657E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w:t>
      </w:r>
      <w:r w:rsidR="00334839">
        <w:rPr>
          <w:rFonts w:ascii="ＭＳ 明朝" w:hAnsi="ＭＳ 明朝" w:hint="eastAsia"/>
          <w:color w:val="auto"/>
        </w:rPr>
        <w:t>審査</w:t>
      </w:r>
      <w:r w:rsidRPr="008B01B7">
        <w:rPr>
          <w:rFonts w:ascii="ＭＳ 明朝" w:hAnsi="ＭＳ 明朝" w:hint="eastAsia"/>
          <w:color w:val="auto"/>
        </w:rPr>
        <w:t>】</w:t>
      </w:r>
    </w:p>
    <w:p w14:paraId="1D03EECB"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14:paraId="3AEC9E5D"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14:paraId="22842D9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14:paraId="43D6424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14:paraId="0DB9E674" w14:textId="77777777"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14:paraId="0E71D95D" w14:textId="77777777">
        <w:trPr>
          <w:trHeight w:val="277"/>
        </w:trPr>
        <w:tc>
          <w:tcPr>
            <w:tcW w:w="8941" w:type="dxa"/>
            <w:gridSpan w:val="3"/>
            <w:tcBorders>
              <w:top w:val="single" w:sz="4" w:space="0" w:color="000000"/>
              <w:left w:val="single" w:sz="4" w:space="0" w:color="000000"/>
              <w:bottom w:val="nil"/>
              <w:right w:val="single" w:sz="4" w:space="0" w:color="000000"/>
            </w:tcBorders>
          </w:tcPr>
          <w:p w14:paraId="2FCAB440"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14:paraId="082F7B83" w14:textId="77777777">
        <w:trPr>
          <w:trHeight w:val="275"/>
        </w:trPr>
        <w:tc>
          <w:tcPr>
            <w:tcW w:w="2203" w:type="dxa"/>
            <w:tcBorders>
              <w:top w:val="single" w:sz="4" w:space="0" w:color="000000"/>
              <w:left w:val="single" w:sz="4" w:space="0" w:color="000000"/>
              <w:bottom w:val="nil"/>
              <w:right w:val="single" w:sz="4" w:space="0" w:color="000000"/>
            </w:tcBorders>
          </w:tcPr>
          <w:p w14:paraId="40AC7DA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45D6AB4"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ED3389B"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14:paraId="5A1B5A5E" w14:textId="77777777">
        <w:trPr>
          <w:trHeight w:val="260"/>
        </w:trPr>
        <w:tc>
          <w:tcPr>
            <w:tcW w:w="2203" w:type="dxa"/>
            <w:tcBorders>
              <w:top w:val="single" w:sz="4" w:space="0" w:color="000000"/>
              <w:left w:val="single" w:sz="4" w:space="0" w:color="000000"/>
              <w:bottom w:val="nil"/>
              <w:right w:val="single" w:sz="4" w:space="0" w:color="000000"/>
            </w:tcBorders>
          </w:tcPr>
          <w:p w14:paraId="20A204F8"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2A5504D"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B0641E9"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14:paraId="413C0B21" w14:textId="77777777">
        <w:trPr>
          <w:trHeight w:val="259"/>
        </w:trPr>
        <w:tc>
          <w:tcPr>
            <w:tcW w:w="2203" w:type="dxa"/>
            <w:tcBorders>
              <w:top w:val="single" w:sz="4" w:space="0" w:color="000000"/>
              <w:left w:val="single" w:sz="4" w:space="0" w:color="000000"/>
              <w:bottom w:val="nil"/>
              <w:right w:val="single" w:sz="4" w:space="0" w:color="000000"/>
            </w:tcBorders>
          </w:tcPr>
          <w:p w14:paraId="6666A701"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0B21CFEC"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B323C32"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14:paraId="14F2CC03" w14:textId="77777777">
        <w:trPr>
          <w:trHeight w:val="243"/>
        </w:trPr>
        <w:tc>
          <w:tcPr>
            <w:tcW w:w="2203" w:type="dxa"/>
            <w:tcBorders>
              <w:top w:val="single" w:sz="4" w:space="0" w:color="000000"/>
              <w:left w:val="single" w:sz="4" w:space="0" w:color="000000"/>
              <w:bottom w:val="single" w:sz="4" w:space="0" w:color="000000"/>
              <w:right w:val="single" w:sz="4" w:space="0" w:color="000000"/>
            </w:tcBorders>
          </w:tcPr>
          <w:p w14:paraId="3783B6F9"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30F3AF5"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0A55B44E"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14:paraId="418940FE" w14:textId="77777777" w:rsidR="003B3B9C" w:rsidRPr="008B01B7" w:rsidRDefault="003B3B9C">
      <w:pPr>
        <w:rPr>
          <w:rFonts w:ascii="ＭＳ 明朝" w:hAnsi="ＭＳ 明朝" w:cs="Times New Roman"/>
          <w:color w:val="auto"/>
          <w:spacing w:val="24"/>
        </w:rPr>
      </w:pPr>
    </w:p>
    <w:p w14:paraId="498F2910"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14:paraId="14272E05" w14:textId="77777777"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14:paraId="3E1D3C2D" w14:textId="77777777" w:rsidR="008E5A32" w:rsidRPr="008B01B7" w:rsidRDefault="008E5A32" w:rsidP="008E5A32">
      <w:pPr>
        <w:spacing w:after="120" w:line="240" w:lineRule="exact"/>
        <w:jc w:val="center"/>
        <w:rPr>
          <w:rFonts w:ascii="ＭＳ 明朝" w:hAnsi="ＭＳ 明朝"/>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75D72C5F" w14:textId="77777777">
        <w:tc>
          <w:tcPr>
            <w:tcW w:w="9269" w:type="dxa"/>
          </w:tcPr>
          <w:p w14:paraId="029A5355"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14:paraId="757B9434"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14:paraId="20F1952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6EF449F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2CC77808"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14:paraId="7B548DF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3F407D6" w14:textId="77777777">
        <w:tc>
          <w:tcPr>
            <w:tcW w:w="9269" w:type="dxa"/>
          </w:tcPr>
          <w:p w14:paraId="5ACE2B3A"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14:paraId="325D2D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14:paraId="3BA79B1C"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27F6549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14:paraId="30171EE3" w14:textId="77777777" w:rsidR="008E5A32" w:rsidRPr="008B01B7" w:rsidRDefault="008E5A32" w:rsidP="007F0184">
            <w:pPr>
              <w:spacing w:line="240" w:lineRule="exact"/>
              <w:rPr>
                <w:rFonts w:ascii="ＭＳ 明朝" w:hAnsi="ＭＳ 明朝"/>
                <w:color w:val="auto"/>
              </w:rPr>
            </w:pPr>
          </w:p>
          <w:p w14:paraId="0208A6A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14:paraId="20ED6939"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14:paraId="4EEA776A"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14:paraId="31D11EF2" w14:textId="77777777">
        <w:tc>
          <w:tcPr>
            <w:tcW w:w="9269" w:type="dxa"/>
          </w:tcPr>
          <w:p w14:paraId="13DD468E" w14:textId="4C615D29" w:rsidR="008E5A32" w:rsidRPr="008B01B7" w:rsidRDefault="00334839" w:rsidP="005E7019">
            <w:pPr>
              <w:pStyle w:val="a3"/>
              <w:wordWrap/>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023073C9" wp14:editId="1E1FFE0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A4D8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14:paraId="2AE876B3" w14:textId="77777777" w:rsidR="008E5A32" w:rsidRPr="008B01B7" w:rsidRDefault="008E5A32" w:rsidP="005E7019">
            <w:pPr>
              <w:pStyle w:val="a3"/>
              <w:wordWrap/>
              <w:spacing w:line="400" w:lineRule="exact"/>
              <w:rPr>
                <w:rFonts w:hAnsi="ＭＳ 明朝"/>
                <w:spacing w:val="0"/>
              </w:rPr>
            </w:pPr>
            <w:r w:rsidRPr="008B01B7">
              <w:rPr>
                <w:rFonts w:hAnsi="ＭＳ 明朝"/>
                <w:spacing w:val="0"/>
              </w:rPr>
              <w:t xml:space="preserve"> </w:t>
            </w:r>
            <w:r w:rsidRPr="008B01B7">
              <w:rPr>
                <w:rFonts w:hAnsi="ＭＳ 明朝" w:hint="eastAsia"/>
                <w:spacing w:val="0"/>
              </w:rPr>
              <w:t>（代表となる設計者）</w:t>
            </w:r>
          </w:p>
          <w:p w14:paraId="331E84F3"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4DF228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F3CCDD0"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AB0A1EC" w14:textId="77777777" w:rsidR="005E7019" w:rsidRPr="008B01B7" w:rsidRDefault="005E7019" w:rsidP="005E7019">
            <w:pPr>
              <w:pStyle w:val="a3"/>
              <w:wordWrap/>
              <w:spacing w:line="240" w:lineRule="exact"/>
              <w:rPr>
                <w:rFonts w:hAnsi="ＭＳ 明朝"/>
                <w:spacing w:val="0"/>
              </w:rPr>
            </w:pPr>
          </w:p>
          <w:p w14:paraId="354089D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07F5C6CB"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7AD8159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EC206E5"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48F5789" w14:textId="77777777" w:rsidR="008E5A32" w:rsidRPr="008B01B7" w:rsidRDefault="008B01B7" w:rsidP="005E7019">
            <w:pPr>
              <w:pStyle w:val="a3"/>
              <w:wordWrap/>
              <w:spacing w:line="400" w:lineRule="exact"/>
              <w:rPr>
                <w:rFonts w:hAnsi="ＭＳ 明朝"/>
                <w:spacing w:val="0"/>
              </w:rPr>
            </w:pPr>
            <w:r>
              <w:rPr>
                <w:rFonts w:hAnsi="ＭＳ 明朝" w:hint="eastAsia"/>
                <w:spacing w:val="0"/>
              </w:rPr>
              <w:t xml:space="preserve"> </w:t>
            </w:r>
            <w:r w:rsidR="008E5A32" w:rsidRPr="008B01B7">
              <w:rPr>
                <w:rFonts w:hAnsi="ＭＳ 明朝" w:hint="eastAsia"/>
                <w:spacing w:val="0"/>
              </w:rPr>
              <w:t>（その他の設計者）</w:t>
            </w:r>
          </w:p>
          <w:p w14:paraId="0A1DDC2B"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694165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A29F4B3"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669D62D9" w14:textId="77777777" w:rsidR="005E7019" w:rsidRPr="008B01B7" w:rsidRDefault="005E7019" w:rsidP="005E7019">
            <w:pPr>
              <w:pStyle w:val="a3"/>
              <w:wordWrap/>
              <w:spacing w:line="240" w:lineRule="exact"/>
              <w:rPr>
                <w:rFonts w:hAnsi="ＭＳ 明朝"/>
                <w:spacing w:val="0"/>
              </w:rPr>
            </w:pPr>
          </w:p>
          <w:p w14:paraId="3EE6074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19B236F1"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4F27099"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3D68E80"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19259414"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51AE72FF"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2C7E6F2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97B5F86" w14:textId="77777777" w:rsidR="005E7019" w:rsidRPr="008B01B7" w:rsidRDefault="005E7019" w:rsidP="005E7019">
            <w:pPr>
              <w:pStyle w:val="a3"/>
              <w:wordWrap/>
              <w:spacing w:line="240" w:lineRule="exact"/>
              <w:rPr>
                <w:rFonts w:hAnsi="ＭＳ 明朝"/>
                <w:spacing w:val="0"/>
              </w:rPr>
            </w:pPr>
          </w:p>
          <w:p w14:paraId="5D0C532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3CDFA15E"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A3E5994"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74FF7913"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7D4C6D7"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08DCE02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1C90EF6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7F3DCA3D" w14:textId="77777777" w:rsidR="005E7019" w:rsidRPr="008B01B7" w:rsidRDefault="005E7019" w:rsidP="005E7019">
            <w:pPr>
              <w:pStyle w:val="a3"/>
              <w:wordWrap/>
              <w:spacing w:line="240" w:lineRule="exact"/>
              <w:rPr>
                <w:rFonts w:hAnsi="ＭＳ 明朝"/>
                <w:spacing w:val="0"/>
              </w:rPr>
            </w:pPr>
          </w:p>
          <w:p w14:paraId="0084755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7496ECD0"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5D07CFB6"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0FB870EE" w14:textId="77777777" w:rsidR="008E5A32" w:rsidRPr="008B01B7" w:rsidRDefault="008E5A32" w:rsidP="005E7019">
            <w:pPr>
              <w:spacing w:after="120" w:line="240" w:lineRule="exact"/>
              <w:rPr>
                <w:rFonts w:ascii="ＭＳ 明朝" w:hAnsi="ＭＳ 明朝"/>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14:paraId="3E9D0481" w14:textId="77777777"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6DFB42FB" w14:textId="77777777">
        <w:tc>
          <w:tcPr>
            <w:tcW w:w="9269" w:type="dxa"/>
          </w:tcPr>
          <w:p w14:paraId="28C2937E"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lastRenderedPageBreak/>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14:paraId="4BA11F51"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14:paraId="7F3B386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14:paraId="1DEF6FF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14:paraId="05A6C7D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6A4C97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14:paraId="175D365D"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A504EC7" w14:textId="77777777">
        <w:tc>
          <w:tcPr>
            <w:tcW w:w="9269" w:type="dxa"/>
          </w:tcPr>
          <w:p w14:paraId="5B459609"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14:paraId="1799C50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14:paraId="0128EE72"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14:paraId="0FE02C20" w14:textId="77777777">
        <w:tc>
          <w:tcPr>
            <w:tcW w:w="9269" w:type="dxa"/>
          </w:tcPr>
          <w:p w14:paraId="15EAE716"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14:paraId="6FAFFE3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14:paraId="4DB83D30"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14:paraId="30103B5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14:paraId="79C08D4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14:paraId="6AF9E55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14:paraId="55D859B3" w14:textId="77777777">
        <w:tc>
          <w:tcPr>
            <w:tcW w:w="9269" w:type="dxa"/>
          </w:tcPr>
          <w:p w14:paraId="2609824C" w14:textId="77777777" w:rsidR="008E5A32" w:rsidRPr="008B01B7" w:rsidRDefault="008E5A32" w:rsidP="007F0184">
            <w:pPr>
              <w:spacing w:before="120" w:after="120" w:line="240" w:lineRule="exact"/>
              <w:rPr>
                <w:rFonts w:ascii="ＭＳ 明朝" w:hAnsi="ＭＳ 明朝"/>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14:paraId="67950692" w14:textId="77777777">
        <w:tc>
          <w:tcPr>
            <w:tcW w:w="9269" w:type="dxa"/>
          </w:tcPr>
          <w:p w14:paraId="67F61BCA" w14:textId="77777777" w:rsidR="008E5A32" w:rsidRPr="008B01B7" w:rsidRDefault="008E5A32"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14:paraId="4295253B" w14:textId="77777777">
        <w:tc>
          <w:tcPr>
            <w:tcW w:w="9269" w:type="dxa"/>
          </w:tcPr>
          <w:p w14:paraId="5B2A0859" w14:textId="77777777" w:rsidR="008E5A32" w:rsidRPr="008B01B7" w:rsidRDefault="008E5A32" w:rsidP="007F0184">
            <w:pPr>
              <w:spacing w:before="120" w:line="240" w:lineRule="exact"/>
              <w:rPr>
                <w:rFonts w:ascii="ＭＳ 明朝" w:hAnsi="ＭＳ 明朝"/>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14:paraId="768F1B17" w14:textId="77777777" w:rsidR="008E5A32" w:rsidRPr="008B01B7" w:rsidRDefault="008E5A32" w:rsidP="007F0184">
            <w:pPr>
              <w:spacing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p w14:paraId="6B0F3C9C" w14:textId="77777777" w:rsidR="008E5A32" w:rsidRPr="008B01B7" w:rsidRDefault="008E5A32" w:rsidP="007F0184">
            <w:pPr>
              <w:spacing w:after="120"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tc>
      </w:tr>
      <w:tr w:rsidR="008E5A32" w:rsidRPr="008B01B7" w14:paraId="48A4912F" w14:textId="77777777">
        <w:tc>
          <w:tcPr>
            <w:tcW w:w="9269" w:type="dxa"/>
            <w:vAlign w:val="center"/>
          </w:tcPr>
          <w:p w14:paraId="6EC22C4F" w14:textId="77777777" w:rsidR="008E5A32" w:rsidRPr="008B01B7" w:rsidRDefault="008A21E8"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14:paraId="2A2AD7C6" w14:textId="77777777" w:rsidR="008E5A32" w:rsidRPr="008B01B7" w:rsidRDefault="008E5A32" w:rsidP="007F0184">
            <w:pPr>
              <w:spacing w:before="120" w:after="120" w:line="240" w:lineRule="exact"/>
              <w:rPr>
                <w:rFonts w:ascii="ＭＳ 明朝" w:hAnsi="ＭＳ 明朝"/>
                <w:color w:val="auto"/>
              </w:rPr>
            </w:pPr>
          </w:p>
        </w:tc>
      </w:tr>
    </w:tbl>
    <w:p w14:paraId="6C629223" w14:textId="77777777" w:rsidR="00033334" w:rsidRPr="008B01B7" w:rsidRDefault="00033334" w:rsidP="00186DC8">
      <w:pPr>
        <w:rPr>
          <w:rFonts w:ascii="ＭＳ 明朝" w:hAnsi="ＭＳ 明朝"/>
          <w:color w:val="auto"/>
        </w:rPr>
      </w:pPr>
    </w:p>
    <w:p w14:paraId="1C8D2F4B" w14:textId="77777777" w:rsidR="00033334" w:rsidRPr="00C732FB" w:rsidRDefault="00033334" w:rsidP="00C732FB">
      <w:r w:rsidRPr="008B01B7">
        <w:br w:type="page"/>
      </w:r>
      <w:r w:rsidRPr="00C732FB">
        <w:rPr>
          <w:rFonts w:hint="eastAsia"/>
        </w:rPr>
        <w:lastRenderedPageBreak/>
        <w:t>（注意）</w:t>
      </w:r>
    </w:p>
    <w:p w14:paraId="6F5C1D58" w14:textId="77777777"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14:paraId="3BDEB5A6"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14:paraId="69EB84BB"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14:paraId="0B4FFB90"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14:paraId="16727FEF"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14:paraId="41A2A547" w14:textId="77777777"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17AB6A24"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14:paraId="2613964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87932A1" w14:textId="77777777" w:rsidR="00033334" w:rsidRPr="008B01B7" w:rsidRDefault="00033334" w:rsidP="008B01B7">
      <w:pPr>
        <w:spacing w:line="240" w:lineRule="exact"/>
        <w:ind w:left="420" w:hangingChars="200" w:hanging="420"/>
        <w:rPr>
          <w:rFonts w:ascii="ＭＳ 明朝" w:hAnsi="ＭＳ 明朝"/>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C98289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45A54D1"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14:paraId="0874AA99"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EC16CCC"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14:paraId="6B759D40" w14:textId="77777777">
        <w:trPr>
          <w:trHeight w:val="326"/>
        </w:trPr>
        <w:tc>
          <w:tcPr>
            <w:tcW w:w="7172" w:type="dxa"/>
            <w:tcBorders>
              <w:top w:val="single" w:sz="4" w:space="0" w:color="000000"/>
              <w:left w:val="single" w:sz="4" w:space="0" w:color="000000"/>
              <w:bottom w:val="single" w:sz="4" w:space="0" w:color="000000"/>
              <w:right w:val="single" w:sz="4" w:space="0" w:color="000000"/>
            </w:tcBorders>
          </w:tcPr>
          <w:p w14:paraId="5D77B74F"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14:paraId="54C02C70"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14:paraId="7B358ECD" w14:textId="77777777">
        <w:trPr>
          <w:trHeight w:val="3694"/>
        </w:trPr>
        <w:tc>
          <w:tcPr>
            <w:tcW w:w="7172" w:type="dxa"/>
            <w:tcBorders>
              <w:top w:val="single" w:sz="4" w:space="0" w:color="000000"/>
              <w:left w:val="single" w:sz="4" w:space="0" w:color="000000"/>
              <w:bottom w:val="single" w:sz="4" w:space="0" w:color="000000"/>
              <w:right w:val="single" w:sz="4" w:space="0" w:color="000000"/>
            </w:tcBorders>
          </w:tcPr>
          <w:p w14:paraId="1A1E94EA"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14:paraId="2243A7CE"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14:paraId="188958AA"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14:paraId="681B288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14:paraId="74EEBAC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14:paraId="0580482D"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14:paraId="255D9EC5" w14:textId="77777777"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14:paraId="13A0BCC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14:paraId="18776754" w14:textId="77777777" w:rsidR="00033334" w:rsidRPr="008B01B7" w:rsidRDefault="00033334" w:rsidP="00A9340C">
            <w:pPr>
              <w:spacing w:line="324" w:lineRule="atLeast"/>
              <w:jc w:val="center"/>
              <w:rPr>
                <w:rFonts w:ascii="ＭＳ 明朝" w:hAnsi="ＭＳ 明朝"/>
                <w:color w:val="auto"/>
                <w:spacing w:val="2"/>
              </w:rPr>
            </w:pPr>
          </w:p>
          <w:p w14:paraId="37C3C21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14:paraId="6BFA4F50" w14:textId="77777777" w:rsidR="00033334" w:rsidRPr="008B01B7" w:rsidRDefault="00033334" w:rsidP="00A9340C">
            <w:pPr>
              <w:spacing w:line="324" w:lineRule="atLeast"/>
              <w:jc w:val="center"/>
              <w:rPr>
                <w:rFonts w:ascii="ＭＳ 明朝" w:hAnsi="ＭＳ 明朝"/>
                <w:color w:val="auto"/>
                <w:spacing w:val="2"/>
              </w:rPr>
            </w:pPr>
          </w:p>
          <w:p w14:paraId="7CC1912B" w14:textId="77777777" w:rsidR="00033334" w:rsidRPr="008B01B7" w:rsidRDefault="00033334" w:rsidP="00A9340C">
            <w:pPr>
              <w:spacing w:line="324" w:lineRule="atLeast"/>
              <w:jc w:val="center"/>
              <w:rPr>
                <w:rFonts w:ascii="ＭＳ 明朝" w:hAnsi="ＭＳ 明朝"/>
                <w:color w:val="auto"/>
                <w:spacing w:val="2"/>
              </w:rPr>
            </w:pPr>
          </w:p>
          <w:p w14:paraId="28EB080C"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14:paraId="5BA07DB6"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14:paraId="3703A8A7"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14:paraId="2269D9F9"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14:paraId="51DBEDFD" w14:textId="77777777" w:rsidR="00033334" w:rsidRPr="008B01B7" w:rsidRDefault="00C732FB" w:rsidP="00A9340C">
            <w:pPr>
              <w:spacing w:line="324" w:lineRule="atLeast"/>
              <w:jc w:val="center"/>
              <w:rPr>
                <w:rFonts w:ascii="ＭＳ 明朝" w:hAnsi="ＭＳ 明朝"/>
                <w:color w:val="auto"/>
              </w:rPr>
            </w:pPr>
            <w:r>
              <w:rPr>
                <w:rFonts w:ascii="ＭＳ 明朝" w:hAnsi="ＭＳ 明朝" w:hint="eastAsia"/>
                <w:color w:val="auto"/>
              </w:rPr>
              <w:t>06370</w:t>
            </w:r>
          </w:p>
          <w:p w14:paraId="7D45D627" w14:textId="77777777" w:rsidR="00033334" w:rsidRPr="008B01B7" w:rsidRDefault="00033334" w:rsidP="00A9340C">
            <w:pPr>
              <w:spacing w:line="324" w:lineRule="atLeast"/>
              <w:jc w:val="center"/>
              <w:rPr>
                <w:rFonts w:ascii="ＭＳ 明朝" w:hAnsi="ＭＳ 明朝"/>
                <w:color w:val="auto"/>
              </w:rPr>
            </w:pPr>
          </w:p>
        </w:tc>
      </w:tr>
    </w:tbl>
    <w:p w14:paraId="50B43965" w14:textId="77777777"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14:paraId="2D0AB953"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14:paraId="0F7472A2"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14:paraId="015E5D4A"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C2D8859" w14:textId="77777777" w:rsidR="00033334" w:rsidRPr="008B01B7" w:rsidRDefault="00033334" w:rsidP="008B01B7">
      <w:pPr>
        <w:ind w:leftChars="101" w:left="422" w:hangingChars="100" w:hanging="210"/>
        <w:rPr>
          <w:rFonts w:ascii="ＭＳ 明朝" w:hAnsi="ＭＳ 明朝"/>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14:paraId="19D4751C"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14:paraId="069D69B0" w14:textId="77777777" w:rsidR="00C732FB" w:rsidRDefault="00033334" w:rsidP="008B01B7">
      <w:pPr>
        <w:ind w:firstLineChars="100" w:firstLine="210"/>
        <w:rPr>
          <w:rFonts w:ascii="ＭＳ 明朝" w:hAnsi="ＭＳ 明朝"/>
          <w:color w:val="auto"/>
        </w:rPr>
      </w:pPr>
      <w:r w:rsidRPr="008B01B7">
        <w:rPr>
          <w:rFonts w:ascii="ＭＳ 明朝" w:hAnsi="ＭＳ 明朝" w:hint="eastAsia"/>
          <w:color w:val="auto"/>
        </w:rPr>
        <w:t>⑮　ここに書き表せない事項で特に確認を受けようとする事項は、別紙に記載して添えてくだ</w:t>
      </w:r>
    </w:p>
    <w:p w14:paraId="5FEC2ABD" w14:textId="77777777" w:rsidR="003B3B9C" w:rsidRPr="008B01B7" w:rsidRDefault="00C732FB" w:rsidP="00C732FB">
      <w:pPr>
        <w:ind w:firstLineChars="100" w:firstLine="210"/>
        <w:rPr>
          <w:rFonts w:ascii="ＭＳ 明朝" w:hAnsi="ＭＳ 明朝"/>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3F29" w14:textId="77777777" w:rsidR="00FD6871" w:rsidRDefault="00FD6871">
      <w:r>
        <w:separator/>
      </w:r>
    </w:p>
  </w:endnote>
  <w:endnote w:type="continuationSeparator" w:id="0">
    <w:p w14:paraId="5B2BC330" w14:textId="77777777" w:rsidR="00FD6871" w:rsidRDefault="00FD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B826" w14:textId="77777777"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69D05" w14:textId="77777777" w:rsidR="00FD6871" w:rsidRDefault="00FD6871">
      <w:r>
        <w:rPr>
          <w:rFonts w:ascii="ＭＳ 明朝" w:hAnsi="Century" w:cs="Times New Roman"/>
          <w:color w:val="auto"/>
          <w:sz w:val="2"/>
          <w:szCs w:val="2"/>
        </w:rPr>
        <w:continuationSeparator/>
      </w:r>
    </w:p>
  </w:footnote>
  <w:footnote w:type="continuationSeparator" w:id="0">
    <w:p w14:paraId="3C545C74" w14:textId="77777777" w:rsidR="00FD6871" w:rsidRDefault="00FD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1536" w14:textId="77777777"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334"/>
    <w:rsid w:val="000968B2"/>
    <w:rsid w:val="000B2AF4"/>
    <w:rsid w:val="00180E0B"/>
    <w:rsid w:val="00186DC8"/>
    <w:rsid w:val="0019399F"/>
    <w:rsid w:val="001C1238"/>
    <w:rsid w:val="001D7762"/>
    <w:rsid w:val="001E66FE"/>
    <w:rsid w:val="00204AAD"/>
    <w:rsid w:val="00236F7D"/>
    <w:rsid w:val="002427AC"/>
    <w:rsid w:val="00273350"/>
    <w:rsid w:val="002A1366"/>
    <w:rsid w:val="002E0382"/>
    <w:rsid w:val="00303C1E"/>
    <w:rsid w:val="003069FE"/>
    <w:rsid w:val="003153D8"/>
    <w:rsid w:val="003340A7"/>
    <w:rsid w:val="00334839"/>
    <w:rsid w:val="003561B5"/>
    <w:rsid w:val="0038114C"/>
    <w:rsid w:val="003B3B9C"/>
    <w:rsid w:val="003B57EB"/>
    <w:rsid w:val="003D7813"/>
    <w:rsid w:val="00403169"/>
    <w:rsid w:val="00417B34"/>
    <w:rsid w:val="00420E99"/>
    <w:rsid w:val="00426091"/>
    <w:rsid w:val="00495881"/>
    <w:rsid w:val="005155B7"/>
    <w:rsid w:val="00554FF4"/>
    <w:rsid w:val="0057236A"/>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67EB4"/>
    <w:rsid w:val="007D20CA"/>
    <w:rsid w:val="007F0184"/>
    <w:rsid w:val="0081017F"/>
    <w:rsid w:val="008A21E8"/>
    <w:rsid w:val="008A59BD"/>
    <w:rsid w:val="008B01B7"/>
    <w:rsid w:val="008E5A32"/>
    <w:rsid w:val="008F5B23"/>
    <w:rsid w:val="00910D52"/>
    <w:rsid w:val="00947D22"/>
    <w:rsid w:val="0099539F"/>
    <w:rsid w:val="009B1E39"/>
    <w:rsid w:val="00A34CE0"/>
    <w:rsid w:val="00A42DEB"/>
    <w:rsid w:val="00A7156C"/>
    <w:rsid w:val="00A9340C"/>
    <w:rsid w:val="00A951F4"/>
    <w:rsid w:val="00AB483A"/>
    <w:rsid w:val="00AF3BBE"/>
    <w:rsid w:val="00B379D6"/>
    <w:rsid w:val="00B50BB9"/>
    <w:rsid w:val="00B71E66"/>
    <w:rsid w:val="00BB0881"/>
    <w:rsid w:val="00BD3E32"/>
    <w:rsid w:val="00C732FB"/>
    <w:rsid w:val="00C94849"/>
    <w:rsid w:val="00CB497D"/>
    <w:rsid w:val="00CB57A8"/>
    <w:rsid w:val="00D50622"/>
    <w:rsid w:val="00D75A3B"/>
    <w:rsid w:val="00E121DD"/>
    <w:rsid w:val="00E31077"/>
    <w:rsid w:val="00EA64B3"/>
    <w:rsid w:val="00EB2725"/>
    <w:rsid w:val="00EC465F"/>
    <w:rsid w:val="00EE1BE0"/>
    <w:rsid w:val="00F467AA"/>
    <w:rsid w:val="00F51F00"/>
    <w:rsid w:val="00FD6871"/>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BC5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 w:type="paragraph" w:styleId="a6">
    <w:name w:val="Balloon Text"/>
    <w:basedOn w:val="a"/>
    <w:link w:val="a7"/>
    <w:uiPriority w:val="99"/>
    <w:semiHidden/>
    <w:unhideWhenUsed/>
    <w:rsid w:val="003348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34839"/>
    <w:rPr>
      <w:rFonts w:asciiTheme="majorHAnsi" w:eastAsiaTheme="majorEastAsia" w:hAnsiTheme="majorHAnsi" w:cstheme="majorBidi"/>
      <w:color w:val="000000"/>
      <w:sz w:val="18"/>
      <w:szCs w:val="18"/>
    </w:rPr>
  </w:style>
  <w:style w:type="paragraph" w:styleId="a8">
    <w:name w:val="Revision"/>
    <w:hidden/>
    <w:uiPriority w:val="99"/>
    <w:semiHidden/>
    <w:rsid w:val="003B57E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2025-05-20T06:53:00Z</dcterms:created>
  <dcterms:modified xsi:type="dcterms:W3CDTF">2025-05-20T06:53:00Z</dcterms:modified>
</cp:coreProperties>
</file>